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B452BD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B452BD" w:rsidRPr="00B452BD" w:rsidRDefault="00B452BD" w:rsidP="00B4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№0351100001711000051-1</w:t>
      </w:r>
    </w:p>
    <w:p w:rsidR="00B452BD" w:rsidRPr="00B452BD" w:rsidRDefault="00B452BD" w:rsidP="00B4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br/>
        <w:t xml:space="preserve">29 марта 2011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Поставка компьютерного оборудования; </w:t>
      </w: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«Поставка компьютерного оборудования» </w:t>
      </w:r>
      <w:r w:rsidRPr="00B452BD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52 000,00 (пятьдесят две тысячи) Российский рубль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B452BD">
        <w:rPr>
          <w:rFonts w:ascii="Times New Roman" w:hAnsi="Times New Roman" w:cs="Times New Roman"/>
          <w:sz w:val="18"/>
          <w:szCs w:val="18"/>
        </w:rPr>
        <w:t xml:space="preserve"> (извещение №0351100001711000051 от 21.03.2011).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B452BD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B452BD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B452BD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B452BD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B452BD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B452BD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B452BD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29.03.2011 по адресу: 630049, Новосибирская </w:t>
      </w:r>
      <w:proofErr w:type="spellStart"/>
      <w:proofErr w:type="gramStart"/>
      <w:r w:rsidRPr="00B452BD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B452BD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B452BD">
        <w:rPr>
          <w:rFonts w:ascii="Times New Roman" w:hAnsi="Times New Roman" w:cs="Times New Roman"/>
          <w:sz w:val="18"/>
          <w:szCs w:val="18"/>
        </w:rPr>
        <w:t>. Л-206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6 (шесть) шт.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ООО "Эксперт"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ул.Вокзальная магистраль. 8Б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ООО фирма "ГОТТИ"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ул.Тургенева, 261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ООО "Сибирская оптовая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644024,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мск, ул.Гагарина, д8,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ИТ-Комплект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ул.М.Джалиля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ООО "Титан"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630105 г. Новосиби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асный Проспект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ООО "ТСК КОМПЬЮТЕРЫ И СЕТИ"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630082,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452BD">
        <w:rPr>
          <w:rFonts w:ascii="Times New Roman" w:hAnsi="Times New Roman" w:cs="Times New Roman"/>
          <w:sz w:val="18"/>
          <w:szCs w:val="18"/>
        </w:rPr>
        <w:br/>
        <w:t>ИНН 5433137090, КПП 540501001 ООО фирма "ГОТТИ" (Адрес: 630063, г</w:t>
      </w:r>
      <w:proofErr w:type="gramStart"/>
      <w:r w:rsidRPr="00B452BD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B452BD">
        <w:rPr>
          <w:rFonts w:ascii="Times New Roman" w:hAnsi="Times New Roman" w:cs="Times New Roman"/>
          <w:sz w:val="18"/>
          <w:szCs w:val="18"/>
        </w:rPr>
        <w:t>овосибирск, ул.Тургенева, 261).</w:t>
      </w:r>
      <w:r w:rsidRPr="00B452BD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42 388,58 (сорок две тысячи триста восемьдесят восемь) </w:t>
      </w:r>
      <w:r w:rsidRPr="00B452BD">
        <w:rPr>
          <w:rFonts w:ascii="Times New Roman" w:hAnsi="Times New Roman" w:cs="Times New Roman"/>
          <w:sz w:val="18"/>
          <w:szCs w:val="18"/>
        </w:rPr>
        <w:br/>
      </w:r>
      <w:r w:rsidRPr="00B452BD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452BD">
        <w:rPr>
          <w:rFonts w:ascii="Times New Roman" w:hAnsi="Times New Roman" w:cs="Times New Roman"/>
          <w:sz w:val="18"/>
          <w:szCs w:val="18"/>
        </w:rPr>
        <w:br/>
        <w:t xml:space="preserve">ИНН 4205192325, КПП 420501001 ООО "Титан" (Адрес: 650099 г. Кемерово ул. </w:t>
      </w:r>
      <w:proofErr w:type="gramStart"/>
      <w:r w:rsidRPr="00B452BD">
        <w:rPr>
          <w:rFonts w:ascii="Times New Roman" w:hAnsi="Times New Roman" w:cs="Times New Roman"/>
          <w:sz w:val="18"/>
          <w:szCs w:val="18"/>
        </w:rPr>
        <w:t>Красная</w:t>
      </w:r>
      <w:proofErr w:type="gramEnd"/>
      <w:r w:rsidRPr="00B452BD">
        <w:rPr>
          <w:rFonts w:ascii="Times New Roman" w:hAnsi="Times New Roman" w:cs="Times New Roman"/>
          <w:sz w:val="18"/>
          <w:szCs w:val="18"/>
        </w:rPr>
        <w:t xml:space="preserve"> 19А-208).</w:t>
      </w:r>
      <w:r w:rsidRPr="00B452BD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42 888,00 (сорок две тысячи восемьсот восемьдесят восемь) </w:t>
      </w:r>
      <w:r w:rsidRPr="00B452BD">
        <w:rPr>
          <w:rFonts w:ascii="Times New Roman" w:hAnsi="Times New Roman" w:cs="Times New Roman"/>
          <w:sz w:val="18"/>
          <w:szCs w:val="18"/>
        </w:rPr>
        <w:br/>
      </w:r>
      <w:r w:rsidRPr="00B452BD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452BD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B452BD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B452BD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452BD" w:rsidRPr="00B45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2BD" w:rsidRPr="00B452BD" w:rsidRDefault="00B452BD" w:rsidP="00B45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52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B452BD" w:rsidRPr="00B452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52BD" w:rsidRPr="00B452BD" w:rsidRDefault="00B452BD" w:rsidP="00B45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52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(29.03.2011) 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№0351100001711000051-1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Предмет контракта: Поставка компьютерного оборудования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№0351100001711000051-1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Предмет контракта: Поставка компьютерного оборудования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52 000,00 (пятьдесят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452BD" w:rsidRPr="00B452BD" w:rsidTr="00B452BD">
        <w:tc>
          <w:tcPr>
            <w:tcW w:w="0" w:type="auto"/>
            <w:noWrap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(шесть)</w:t>
            </w: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B452BD" w:rsidRPr="00B452BD" w:rsidTr="00B452BD"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661"/>
        <w:gridCol w:w="6379"/>
      </w:tblGrid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2536197842, КПП 253601001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ул.Вокзальная магистраль. 8Б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фирма "ГОТТИ"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5433137090, КПП 540501001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ул.Тургенева, 261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"Сибирская оптовая компания"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5503224623, КПП 550301001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644024,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мск, ул.Гагарина, д8, корп.2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ИТ-Комплект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5408240255, КПП 540801001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630055,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ул.М.Джалиля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"Титан"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4205192325, КПП 420501001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630105 г. Новосиби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асный Проспект 88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"ТСК КОМПЬЮТЕРЫ И СЕТИ"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ИНН 5410021476, КПП 540201001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630082, г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21/1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системные блоки в сборе – 4 </w:t>
            </w:r>
            <w:proofErr w:type="spellStart"/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№0351100001711000051-1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Предмет контракта: Поставка компьютерного оборудования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2536197842, КПП 253601001, ООО "Эксперт"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Причина отказа: Несоответствие заявки требованиям документации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/>
              <w:t>Пояснение: нет банковских реквизитов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5433137090, КПП 540501001, ООО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5503224623, КПП 550301001, ООО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5408240255, КПП 540801001, ООО "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ИТ-Комплект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4205192325, КПП 420501001, ООО "Титан"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ИНН 5410021476, КПП 540201001, ООО "ТСК КОМПЬЮТЕРЫ И 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52BD" w:rsidRPr="00B452BD" w:rsidTr="00B45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B452BD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№0351100001711000051-1</w:t>
            </w:r>
          </w:p>
        </w:tc>
      </w:tr>
    </w:tbl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52BD">
        <w:rPr>
          <w:rFonts w:ascii="Times New Roman" w:hAnsi="Times New Roman" w:cs="Times New Roman"/>
          <w:sz w:val="18"/>
          <w:szCs w:val="18"/>
        </w:rPr>
        <w:t>Предмет контракта: Поставка компьютерного оборудования</w:t>
      </w:r>
    </w:p>
    <w:p w:rsidR="00B452BD" w:rsidRPr="00B452BD" w:rsidRDefault="00B452BD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46 692,00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42 388,58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48 960,00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ИТ-Комплект</w:t>
            </w:r>
            <w:proofErr w:type="spellEnd"/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46 437,54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"Титан"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42 888,00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B452BD" w:rsidRPr="00B452BD" w:rsidTr="00B45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>ООО "ТСК КОМПЬЮТЕРЫ И 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2BD">
              <w:rPr>
                <w:rFonts w:ascii="Times New Roman" w:hAnsi="Times New Roman" w:cs="Times New Roman"/>
                <w:sz w:val="18"/>
                <w:szCs w:val="18"/>
              </w:rPr>
              <w:t xml:space="preserve">43 840,00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2BD" w:rsidRPr="00B452BD" w:rsidRDefault="00B452BD" w:rsidP="00B4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7DB" w:rsidRPr="00B452BD" w:rsidRDefault="002067DB" w:rsidP="00B452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67DB" w:rsidRPr="00B452BD" w:rsidSect="00B452B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2BD"/>
    <w:rsid w:val="002067DB"/>
    <w:rsid w:val="00B4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8721</Characters>
  <Application>Microsoft Office Word</Application>
  <DocSecurity>0</DocSecurity>
  <Lines>72</Lines>
  <Paragraphs>20</Paragraphs>
  <ScaleCrop>false</ScaleCrop>
  <Company>SGUPS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2011-03-29T07:24:00Z</cp:lastPrinted>
  <dcterms:created xsi:type="dcterms:W3CDTF">2011-03-29T07:23:00Z</dcterms:created>
  <dcterms:modified xsi:type="dcterms:W3CDTF">2011-03-29T07:24:00Z</dcterms:modified>
</cp:coreProperties>
</file>