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 w:rsidRPr="006C6CC5">
        <w:rPr>
          <w:rFonts w:ascii="Times New Roman" w:hAnsi="Times New Roman" w:cs="Times New Roman"/>
          <w:vanish/>
          <w:sz w:val="18"/>
          <w:szCs w:val="18"/>
        </w:rPr>
        <w:t>version 1</w:t>
      </w:r>
    </w:p>
    <w:p w:rsidR="006C6CC5" w:rsidRPr="006C6CC5" w:rsidRDefault="006C6CC5" w:rsidP="006C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>Протокол №0351100001711000059-1</w:t>
      </w:r>
    </w:p>
    <w:p w:rsidR="006C6CC5" w:rsidRPr="006C6CC5" w:rsidRDefault="006C6CC5" w:rsidP="006C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 xml:space="preserve">05 апреля 2011 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 xml:space="preserve">Компьютерное оборудование и комплектующие; </w:t>
      </w:r>
      <w:r w:rsidRPr="006C6CC5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 xml:space="preserve">«Компьютерное оборудование и комплектующие» </w:t>
      </w:r>
      <w:r w:rsidRPr="006C6CC5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252 530,00 (двести пятьдесят две тысячи пятьсот тридцать) Российский рубль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C6CC5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6C6CC5">
        <w:rPr>
          <w:rFonts w:ascii="Times New Roman" w:hAnsi="Times New Roman" w:cs="Times New Roman"/>
          <w:sz w:val="18"/>
          <w:szCs w:val="18"/>
        </w:rPr>
        <w:t xml:space="preserve"> (извещение №0351100001711000059 от 23.03.2011).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6C6CC5">
        <w:rPr>
          <w:rFonts w:ascii="Times New Roman" w:hAnsi="Times New Roman" w:cs="Times New Roman"/>
          <w:sz w:val="18"/>
          <w:szCs w:val="18"/>
        </w:rPr>
        <w:br/>
        <w:t>Васильев Олег Юрьевич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6C6CC5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6C6CC5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6C6CC5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6C6CC5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6C6CC5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6C6CC5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6C6CC5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6C6CC5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6C6CC5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6C6CC5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 xml:space="preserve">Присутствовали 6 (шесть) из 6 (шесть). 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05.04.2011 по адресу: 630049, Новосибирская </w:t>
      </w:r>
      <w:proofErr w:type="spellStart"/>
      <w:proofErr w:type="gramStart"/>
      <w:r w:rsidRPr="006C6CC5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6C6CC5">
        <w:rPr>
          <w:rFonts w:ascii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6C6CC5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6C6CC5">
        <w:rPr>
          <w:rFonts w:ascii="Times New Roman" w:hAnsi="Times New Roman" w:cs="Times New Roman"/>
          <w:sz w:val="18"/>
          <w:szCs w:val="18"/>
        </w:rPr>
        <w:t>. Л-206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C6CC5">
        <w:rPr>
          <w:rFonts w:ascii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C6CC5">
        <w:rPr>
          <w:rFonts w:ascii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8 (восемь) шт. 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6C6CC5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6C6CC5">
        <w:rPr>
          <w:rFonts w:ascii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4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3"/>
        <w:gridCol w:w="3650"/>
        <w:gridCol w:w="3593"/>
      </w:tblGrid>
      <w:tr w:rsidR="006C6CC5" w:rsidRPr="006C6CC5" w:rsidTr="006C6CC5">
        <w:trPr>
          <w:tblCellSpacing w:w="15" w:type="dxa"/>
        </w:trPr>
        <w:tc>
          <w:tcPr>
            <w:tcW w:w="5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ООО "Эксперт" 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630004, г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овосибирск, ул.Вокзальная магистраль. 8Б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Иктоникс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Трейд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630090, г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ул. 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 Лаврентьева, 3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ООО "РЕСТРКОМ" 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125450, г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осква, ул.Героев Панфиловцев, 10, корп.1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ООО "ТСК КОМПЬЮТЕРЫ И СЕТИ" 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630082, г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овосибирск, ул.Дачная, 21/1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ООО "Титан" 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630105 г. Новосиби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рск Кр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асный Проспект 88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Трейдсервис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630005, г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ул.Ипподромская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, 45а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Инфорсер-Энск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630099, г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овосибирск, ул.Депутатская, 2, п.7а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ООО "Фирма "Стек" 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634034, г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омск, ул.Красноармейская, 101а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</w:tbl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6C6CC5">
        <w:rPr>
          <w:rFonts w:ascii="Times New Roman" w:hAnsi="Times New Roman" w:cs="Times New Roman"/>
          <w:sz w:val="18"/>
          <w:szCs w:val="18"/>
        </w:rPr>
        <w:t>Приложении</w:t>
      </w:r>
      <w:proofErr w:type="gramEnd"/>
      <w:r w:rsidRPr="006C6CC5">
        <w:rPr>
          <w:rFonts w:ascii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№6</w:t>
      </w:r>
      <w:r w:rsidRPr="006C6CC5">
        <w:rPr>
          <w:rFonts w:ascii="Times New Roman" w:hAnsi="Times New Roman" w:cs="Times New Roman"/>
          <w:sz w:val="18"/>
          <w:szCs w:val="18"/>
        </w:rPr>
        <w:br/>
        <w:t>ИНН 5406556905, КПП 540601001 ООО "</w:t>
      </w:r>
      <w:proofErr w:type="spellStart"/>
      <w:r w:rsidRPr="006C6CC5">
        <w:rPr>
          <w:rFonts w:ascii="Times New Roman" w:hAnsi="Times New Roman" w:cs="Times New Roman"/>
          <w:sz w:val="18"/>
          <w:szCs w:val="18"/>
        </w:rPr>
        <w:t>Трейдсервис</w:t>
      </w:r>
      <w:proofErr w:type="spellEnd"/>
      <w:r w:rsidRPr="006C6CC5">
        <w:rPr>
          <w:rFonts w:ascii="Times New Roman" w:hAnsi="Times New Roman" w:cs="Times New Roman"/>
          <w:sz w:val="18"/>
          <w:szCs w:val="18"/>
        </w:rPr>
        <w:t>" (Адрес: 630005, г</w:t>
      </w:r>
      <w:proofErr w:type="gramStart"/>
      <w:r w:rsidRPr="006C6CC5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6C6CC5">
        <w:rPr>
          <w:rFonts w:ascii="Times New Roman" w:hAnsi="Times New Roman" w:cs="Times New Roman"/>
          <w:sz w:val="18"/>
          <w:szCs w:val="18"/>
        </w:rPr>
        <w:t xml:space="preserve">овосибирск, </w:t>
      </w:r>
      <w:proofErr w:type="spellStart"/>
      <w:r w:rsidRPr="006C6CC5">
        <w:rPr>
          <w:rFonts w:ascii="Times New Roman" w:hAnsi="Times New Roman" w:cs="Times New Roman"/>
          <w:sz w:val="18"/>
          <w:szCs w:val="18"/>
        </w:rPr>
        <w:t>ул.Ипподромская</w:t>
      </w:r>
      <w:proofErr w:type="spellEnd"/>
      <w:r w:rsidRPr="006C6CC5">
        <w:rPr>
          <w:rFonts w:ascii="Times New Roman" w:hAnsi="Times New Roman" w:cs="Times New Roman"/>
          <w:sz w:val="18"/>
          <w:szCs w:val="18"/>
        </w:rPr>
        <w:t>, 45а).</w:t>
      </w:r>
      <w:r w:rsidRPr="006C6CC5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206 498,00 (двести шесть тысяч четыреста девяносто восемь) </w:t>
      </w:r>
      <w:r w:rsidRPr="006C6CC5">
        <w:rPr>
          <w:rFonts w:ascii="Times New Roman" w:hAnsi="Times New Roman" w:cs="Times New Roman"/>
          <w:sz w:val="18"/>
          <w:szCs w:val="18"/>
        </w:rPr>
        <w:br/>
      </w:r>
      <w:r w:rsidRPr="006C6CC5">
        <w:rPr>
          <w:rFonts w:ascii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C6CC5">
        <w:rPr>
          <w:rFonts w:ascii="Times New Roman" w:hAnsi="Times New Roman" w:cs="Times New Roman"/>
          <w:sz w:val="18"/>
          <w:szCs w:val="18"/>
        </w:rPr>
        <w:br/>
        <w:t>ИНН 5410021476, КПП 540201001 ООО "ТСК КОМПЬЮТЕРЫ И СЕТИ" (Адрес: 630082, г</w:t>
      </w:r>
      <w:proofErr w:type="gramStart"/>
      <w:r w:rsidRPr="006C6CC5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6C6CC5">
        <w:rPr>
          <w:rFonts w:ascii="Times New Roman" w:hAnsi="Times New Roman" w:cs="Times New Roman"/>
          <w:sz w:val="18"/>
          <w:szCs w:val="18"/>
        </w:rPr>
        <w:t>овосибирск, ул.Дачная, 21/1).</w:t>
      </w:r>
      <w:r w:rsidRPr="006C6CC5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206 600,00 (двести шесть тысяч шестьсот) </w:t>
      </w:r>
      <w:r w:rsidRPr="006C6CC5">
        <w:rPr>
          <w:rFonts w:ascii="Times New Roman" w:hAnsi="Times New Roman" w:cs="Times New Roman"/>
          <w:sz w:val="18"/>
          <w:szCs w:val="18"/>
        </w:rPr>
        <w:br/>
      </w:r>
      <w:r w:rsidRPr="006C6CC5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CC5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lastRenderedPageBreak/>
        <w:t xml:space="preserve">Настоящий протокол подлежит размещению на официальном сайте </w:t>
      </w:r>
      <w:proofErr w:type="spellStart"/>
      <w:r w:rsidRPr="006C6CC5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6C6CC5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C6CC5" w:rsidRPr="006C6CC5" w:rsidTr="006C6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6C6CC5" w:rsidRPr="006C6CC5" w:rsidTr="006C6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6C6CC5" w:rsidRPr="006C6CC5" w:rsidTr="006C6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6C6CC5" w:rsidRPr="006C6CC5" w:rsidTr="006C6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6C6CC5" w:rsidRPr="006C6CC5" w:rsidTr="006C6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6C6CC5" w:rsidRPr="006C6CC5" w:rsidTr="006C6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6C6CC5" w:rsidRPr="006C6CC5" w:rsidTr="006C6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C6CC5" w:rsidRPr="006C6C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6CC5" w:rsidRPr="006C6CC5" w:rsidRDefault="006C6CC5" w:rsidP="006C6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6CC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______________________________________________/________________/ </w:t>
                  </w:r>
                </w:p>
              </w:tc>
            </w:tr>
            <w:tr w:rsidR="006C6CC5" w:rsidRPr="006C6CC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C6CC5" w:rsidRPr="006C6CC5" w:rsidRDefault="006C6CC5" w:rsidP="006C6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6CC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C6CC5" w:rsidRPr="006C6CC5" w:rsidTr="006C6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(05.04.2011) </w:t>
            </w:r>
          </w:p>
        </w:tc>
      </w:tr>
      <w:tr w:rsidR="006C6CC5" w:rsidRPr="006C6CC5" w:rsidTr="006C6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6C6CC5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05.04.2011 №0351100001711000059-1</w:t>
            </w:r>
          </w:p>
        </w:tc>
      </w:tr>
    </w:tbl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 xml:space="preserve">Предмет контракта: Компьютерное оборудование и </w:t>
      </w:r>
      <w:proofErr w:type="gramStart"/>
      <w:r w:rsidRPr="006C6CC5">
        <w:rPr>
          <w:rFonts w:ascii="Times New Roman" w:hAnsi="Times New Roman" w:cs="Times New Roman"/>
          <w:sz w:val="18"/>
          <w:szCs w:val="18"/>
        </w:rPr>
        <w:t>комплектующие</w:t>
      </w:r>
      <w:proofErr w:type="gramEnd"/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C6CC5" w:rsidRPr="006C6CC5" w:rsidTr="006C6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25.03.2011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01.04.2011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04.04.2011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04.04.2011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04.04.2011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04.04.2011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04.04.2011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</w:tbl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C6CC5" w:rsidRPr="006C6CC5" w:rsidTr="006C6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6C6CC5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05.04.2011 №0351100001711000059-1</w:t>
            </w:r>
          </w:p>
        </w:tc>
      </w:tr>
    </w:tbl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 xml:space="preserve">Предмет контракта: Компьютерное оборудование и </w:t>
      </w:r>
      <w:proofErr w:type="gramStart"/>
      <w:r w:rsidRPr="006C6CC5">
        <w:rPr>
          <w:rFonts w:ascii="Times New Roman" w:hAnsi="Times New Roman" w:cs="Times New Roman"/>
          <w:sz w:val="18"/>
          <w:szCs w:val="18"/>
        </w:rPr>
        <w:t>комплектующие</w:t>
      </w:r>
      <w:proofErr w:type="gramEnd"/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252 530,00 (двести пятьдесят две тысячи пятьсот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6C6CC5" w:rsidRPr="006C6CC5" w:rsidTr="006C6CC5">
        <w:tc>
          <w:tcPr>
            <w:tcW w:w="0" w:type="auto"/>
            <w:noWrap/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(восемь)</w:t>
            </w:r>
          </w:p>
        </w:tc>
        <w:tc>
          <w:tcPr>
            <w:tcW w:w="0" w:type="auto"/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6C6CC5" w:rsidRPr="006C6CC5" w:rsidTr="006C6CC5">
        <w:tc>
          <w:tcPr>
            <w:tcW w:w="0" w:type="auto"/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313"/>
        <w:gridCol w:w="1946"/>
        <w:gridCol w:w="6094"/>
      </w:tblGrid>
      <w:tr w:rsidR="006C6CC5" w:rsidRPr="006C6CC5" w:rsidTr="006C6CC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"Эксперт"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ИНН 2536197842, КПП 253601001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630004, г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овосибирск, ул.Вокзальная магистраль. 8Б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компьютерная техника и комплектующие (согласно документации)</w:t>
            </w:r>
            <w:r w:rsidRPr="006C6CC5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Иктоникс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Трейд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ИНН 5408186470, КПП 540801001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630090, г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ул. 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 Лаврентьева, 3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компьютерное оборудование и комплектующие (согласно документации)</w:t>
            </w:r>
            <w:r w:rsidRPr="006C6CC5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"РЕСТРКОМ"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ИНН 7704521387, КПП 770401001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125450, г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осква, ул.Героев Панфиловцев, 10, корп.1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компьютерное оборудование и комплектующие (согласно документации)</w:t>
            </w:r>
            <w:r w:rsidRPr="006C6CC5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"ТСК КОМПЬЮТЕРЫ И СЕТИ"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ИНН 5410021476, КПП 540201001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630082, г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овосибирск, ул.Дачная, 21/1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компьютерное оборудование и комплектующие (согласно документации)</w:t>
            </w:r>
            <w:r w:rsidRPr="006C6CC5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"Титан"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ИНН 4205192325, КПП 420501001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630105 г. Новосиби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рск Кр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асный Проспект 88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компьютерное оборудование и комплектующие (согласно документации)</w:t>
            </w:r>
            <w:r w:rsidRPr="006C6CC5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Трейдсервис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ИНН 5406556905, КПП 540601001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630005, г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ул.Ипподромская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, 45а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компьютерное оборудование и комплектующие (согласно документации)</w:t>
            </w:r>
            <w:r w:rsidRPr="006C6CC5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Инфорсер-Энск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ИНН 5407240950, КПП 540701001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630099, г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овосибирск, ул.Депутатская, 2, п.7а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компьютерное оборудование и 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комплетующие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(согласно документации)</w:t>
            </w:r>
            <w:r w:rsidRPr="006C6CC5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"Фирма "Стек"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ИНН 7020009692, КПП 701701001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634034, г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омск, ул.Красноармейская, 101а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компьютерное оборудование и комплектующие (согласно документации)</w:t>
            </w:r>
            <w:r w:rsidRPr="006C6CC5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C6CC5" w:rsidRPr="006C6CC5" w:rsidTr="006C6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6C6CC5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05.04.2011 №0351100001711000059-1</w:t>
            </w:r>
          </w:p>
        </w:tc>
      </w:tr>
    </w:tbl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 xml:space="preserve">Предмет контракта: Компьютерное оборудование и </w:t>
      </w:r>
      <w:proofErr w:type="gramStart"/>
      <w:r w:rsidRPr="006C6CC5">
        <w:rPr>
          <w:rFonts w:ascii="Times New Roman" w:hAnsi="Times New Roman" w:cs="Times New Roman"/>
          <w:sz w:val="18"/>
          <w:szCs w:val="18"/>
        </w:rPr>
        <w:t>комплектующие</w:t>
      </w:r>
      <w:proofErr w:type="gramEnd"/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78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4544"/>
        <w:gridCol w:w="3455"/>
        <w:gridCol w:w="1889"/>
      </w:tblGrid>
      <w:tr w:rsidR="006C6CC5" w:rsidRPr="006C6CC5" w:rsidTr="006C6CC5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ИНН 2536197842, КПП 253601001, ООО "Эксперт"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ИНН 5408186470, КПП 540801001, ООО "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Иктоникс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Трейд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ИНН 7704521387, КПП 770401001, ООО "РЕСТРКОМ"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ИНН 5410021476, КПП 540201001, ООО "ТСК КОМПЬЮТЕРЫ И СЕТИ"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ИНН 4205192325, КПП 420501001, ООО "Титан"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ИНН 5406556905, КПП 540601001, ООО "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Трейдсервис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ИНН 5407240950, КПП 540701001, ООО "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Инфорсер-Энск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ИНН 7020009692, КПП 701701001, ООО "Фирма "Стек"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C6CC5" w:rsidRPr="006C6CC5" w:rsidTr="006C6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6C6CC5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05.04.2011 №0351100001711000059-1</w:t>
            </w:r>
          </w:p>
        </w:tc>
      </w:tr>
    </w:tbl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CC5">
        <w:rPr>
          <w:rFonts w:ascii="Times New Roman" w:hAnsi="Times New Roman" w:cs="Times New Roman"/>
          <w:sz w:val="18"/>
          <w:szCs w:val="18"/>
        </w:rPr>
        <w:t xml:space="preserve">Предмет контракта: Компьютерное оборудование и </w:t>
      </w:r>
      <w:proofErr w:type="gramStart"/>
      <w:r w:rsidRPr="006C6CC5">
        <w:rPr>
          <w:rFonts w:ascii="Times New Roman" w:hAnsi="Times New Roman" w:cs="Times New Roman"/>
          <w:sz w:val="18"/>
          <w:szCs w:val="18"/>
        </w:rPr>
        <w:t>комплектующие</w:t>
      </w:r>
      <w:proofErr w:type="gramEnd"/>
    </w:p>
    <w:p w:rsidR="006C6CC5" w:rsidRPr="006C6CC5" w:rsidRDefault="006C6CC5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C6CC5" w:rsidRPr="006C6CC5" w:rsidTr="006C6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"Эксперт"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236 937,00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CC5" w:rsidRPr="006C6CC5" w:rsidTr="006C6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Иктоникс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Трейд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209 839,00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CC5" w:rsidRPr="006C6CC5" w:rsidTr="006C6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"РЕСТРКОМ"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233 022,65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CC5" w:rsidRPr="006C6CC5" w:rsidTr="006C6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"ТСК КОМПЬЮТЕРЫ И СЕТИ"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206 600,00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"Титан"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250 363,00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CC5" w:rsidRPr="006C6CC5" w:rsidTr="006C6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Трейдсервис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206 498,00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6C6CC5" w:rsidRPr="006C6CC5" w:rsidTr="006C6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Инфорсер-Энск</w:t>
            </w:r>
            <w:proofErr w:type="spellEnd"/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239 435,00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CC5" w:rsidRPr="006C6CC5" w:rsidTr="006C6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>ООО "Фирма "Стек"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CC5">
              <w:rPr>
                <w:rFonts w:ascii="Times New Roman" w:hAnsi="Times New Roman" w:cs="Times New Roman"/>
                <w:sz w:val="18"/>
                <w:szCs w:val="18"/>
              </w:rPr>
              <w:t xml:space="preserve">237 500,00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CC5" w:rsidRPr="006C6CC5" w:rsidRDefault="006C6CC5" w:rsidP="006C6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E0A" w:rsidRPr="006C6CC5" w:rsidRDefault="00C17E0A" w:rsidP="006C6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17E0A" w:rsidRPr="006C6CC5" w:rsidSect="006C6CC5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CC5"/>
    <w:rsid w:val="006C6CC5"/>
    <w:rsid w:val="00C1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1606</Words>
  <Characters>9156</Characters>
  <Application>Microsoft Office Word</Application>
  <DocSecurity>0</DocSecurity>
  <Lines>76</Lines>
  <Paragraphs>21</Paragraphs>
  <ScaleCrop>false</ScaleCrop>
  <Company>SGUPS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2011-04-05T02:45:00Z</cp:lastPrinted>
  <dcterms:created xsi:type="dcterms:W3CDTF">2011-04-05T02:44:00Z</dcterms:created>
  <dcterms:modified xsi:type="dcterms:W3CDTF">2011-04-05T02:46:00Z</dcterms:modified>
</cp:coreProperties>
</file>